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SN-4933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22. Juni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https://recht.nulegal.eu/gesetze/SN-4933/3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