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SN-21222 (Sachsen)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– nachstehend „Länder“ genannt –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SN-21222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