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SCEAG — (weggefallen)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