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MVTAusbV — Prüfungsbereich Wirtschafts- und Sozialkunde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35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