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 § 1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7 § 1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https://recht.nulegal.eu/gesetze/HStruktG/7-1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 § 1 HStruktG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