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DachAusbV — Prüfungsbereich Wirtschafts- und Sozialkunde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19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